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8F8D32" w14:textId="11E36DB3" w:rsidR="00633058" w:rsidRDefault="00633058" w:rsidP="00143599">
      <w:pPr>
        <w:rPr>
          <w:sz w:val="44"/>
          <w:szCs w:val="44"/>
        </w:rPr>
      </w:pPr>
      <w:r>
        <w:rPr>
          <w:sz w:val="44"/>
          <w:szCs w:val="44"/>
        </w:rPr>
        <w:t xml:space="preserve">Learner’s Space Final Assignment </w:t>
      </w:r>
    </w:p>
    <w:p w14:paraId="1E85D139" w14:textId="58CEEEC3" w:rsidR="00633058" w:rsidRDefault="00633058" w:rsidP="00143599">
      <w:pPr>
        <w:rPr>
          <w:sz w:val="44"/>
          <w:szCs w:val="44"/>
        </w:rPr>
      </w:pP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</w:r>
      <w:r>
        <w:rPr>
          <w:sz w:val="44"/>
          <w:szCs w:val="44"/>
        </w:rPr>
        <w:tab/>
        <w:t>-Pranav Munukutla</w:t>
      </w:r>
    </w:p>
    <w:p w14:paraId="4DFBC804" w14:textId="29B26313" w:rsidR="007338DC" w:rsidRDefault="007338DC" w:rsidP="00143599">
      <w:pPr>
        <w:rPr>
          <w:sz w:val="44"/>
          <w:szCs w:val="44"/>
        </w:rPr>
      </w:pPr>
      <w:r>
        <w:rPr>
          <w:sz w:val="44"/>
          <w:szCs w:val="44"/>
        </w:rPr>
        <w:t>Part 1 – Morse Code</w:t>
      </w:r>
    </w:p>
    <w:p w14:paraId="5A4E5658" w14:textId="4E04064C" w:rsidR="007338DC" w:rsidRDefault="007338DC" w:rsidP="0014359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B727288" wp14:editId="2292A4DB">
            <wp:extent cx="5731510" cy="4356100"/>
            <wp:effectExtent l="0" t="0" r="2540" b="6350"/>
            <wp:docPr id="109917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1956" name="Picture 109917195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AF7B" w14:textId="0829F91C" w:rsidR="00721016" w:rsidRDefault="007338DC" w:rsidP="0014359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7A12E5C8" wp14:editId="715CCE83">
            <wp:extent cx="5731510" cy="4394835"/>
            <wp:effectExtent l="0" t="0" r="2540" b="5715"/>
            <wp:docPr id="4192268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26879" name="Picture 4192268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A96A23F" wp14:editId="03C310CF">
            <wp:extent cx="5731510" cy="4422775"/>
            <wp:effectExtent l="0" t="0" r="2540" b="0"/>
            <wp:docPr id="8294333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33348" name="Picture 82943334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1710264C" wp14:editId="6069AE55">
            <wp:extent cx="5731510" cy="4371975"/>
            <wp:effectExtent l="0" t="0" r="2540" b="9525"/>
            <wp:docPr id="20046889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88931" name="Picture 200468893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6167F845" wp14:editId="4F5784C4">
            <wp:extent cx="5731510" cy="4360545"/>
            <wp:effectExtent l="0" t="0" r="2540" b="1905"/>
            <wp:docPr id="10081182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8205" name="Picture 100811820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B3749B3" wp14:editId="2416B8E0">
            <wp:extent cx="5731510" cy="4382770"/>
            <wp:effectExtent l="0" t="0" r="2540" b="0"/>
            <wp:docPr id="6917458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45808" name="Picture 69174580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DF7E5D9" wp14:editId="3E1019DE">
            <wp:extent cx="5731510" cy="4369435"/>
            <wp:effectExtent l="0" t="0" r="2540" b="0"/>
            <wp:docPr id="4677886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88671" name="Picture 46778867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7B57C39" wp14:editId="14B57362">
            <wp:extent cx="5731510" cy="4356100"/>
            <wp:effectExtent l="0" t="0" r="2540" b="6350"/>
            <wp:docPr id="2450558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55884" name="Picture 2450558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02023C51" wp14:editId="09FC13FA">
            <wp:extent cx="5731510" cy="4379595"/>
            <wp:effectExtent l="0" t="0" r="2540" b="1905"/>
            <wp:docPr id="1914138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38323" name="Picture 19141383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6F8F988F" wp14:editId="0B9F2C5F">
            <wp:extent cx="5731510" cy="4391660"/>
            <wp:effectExtent l="0" t="0" r="2540" b="8890"/>
            <wp:docPr id="14292563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56310" name="Picture 14292563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41730E31" wp14:editId="6D078244">
            <wp:extent cx="5731510" cy="4380865"/>
            <wp:effectExtent l="0" t="0" r="2540" b="635"/>
            <wp:docPr id="10791180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18040" name="Picture 10791180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651D" w14:textId="7032544B" w:rsidR="003C4660" w:rsidRDefault="003C4660" w:rsidP="00143599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371F089" wp14:editId="5FDF8EC2">
            <wp:extent cx="5731510" cy="4386580"/>
            <wp:effectExtent l="0" t="0" r="2540" b="0"/>
            <wp:docPr id="6987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64C4">
        <w:rPr>
          <w:noProof/>
          <w:sz w:val="44"/>
          <w:szCs w:val="44"/>
        </w:rPr>
        <w:drawing>
          <wp:inline distT="0" distB="0" distL="0" distR="0" wp14:anchorId="55D8A7E6" wp14:editId="4E5F01FA">
            <wp:extent cx="5731510" cy="4373880"/>
            <wp:effectExtent l="0" t="0" r="2540" b="7620"/>
            <wp:docPr id="5287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26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255B" w14:textId="42EDC5F5" w:rsidR="005E7883" w:rsidRDefault="005E7883" w:rsidP="00143599">
      <w:pPr>
        <w:rPr>
          <w:sz w:val="44"/>
          <w:szCs w:val="44"/>
        </w:rPr>
      </w:pPr>
      <w:r w:rsidRPr="005E7883">
        <w:rPr>
          <w:noProof/>
          <w:sz w:val="44"/>
          <w:szCs w:val="44"/>
        </w:rPr>
        <w:lastRenderedPageBreak/>
        <w:drawing>
          <wp:inline distT="0" distB="0" distL="0" distR="0" wp14:anchorId="36D01987" wp14:editId="25207616">
            <wp:extent cx="5731510" cy="4353560"/>
            <wp:effectExtent l="0" t="0" r="2540" b="8890"/>
            <wp:docPr id="17508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9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8D8E" w14:textId="2F19DBD8" w:rsidR="004D67D3" w:rsidRDefault="004D67D3" w:rsidP="00143599">
      <w:pPr>
        <w:rPr>
          <w:sz w:val="44"/>
          <w:szCs w:val="44"/>
        </w:rPr>
      </w:pPr>
      <w:r w:rsidRPr="004D67D3">
        <w:rPr>
          <w:noProof/>
          <w:sz w:val="44"/>
          <w:szCs w:val="44"/>
        </w:rPr>
        <w:lastRenderedPageBreak/>
        <w:drawing>
          <wp:inline distT="0" distB="0" distL="0" distR="0" wp14:anchorId="0E13B27B" wp14:editId="5A60EEC3">
            <wp:extent cx="5731510" cy="4448810"/>
            <wp:effectExtent l="0" t="0" r="2540" b="8890"/>
            <wp:docPr id="73174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426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90EC" w14:textId="57CBD757" w:rsidR="002364C4" w:rsidRDefault="002364C4" w:rsidP="00143599">
      <w:pPr>
        <w:rPr>
          <w:sz w:val="44"/>
          <w:szCs w:val="44"/>
        </w:rPr>
      </w:pPr>
    </w:p>
    <w:p w14:paraId="30773E45" w14:textId="77777777" w:rsidR="002364C4" w:rsidRDefault="002364C4" w:rsidP="00143599">
      <w:pPr>
        <w:rPr>
          <w:sz w:val="44"/>
          <w:szCs w:val="44"/>
        </w:rPr>
      </w:pPr>
    </w:p>
    <w:p w14:paraId="5DDC4488" w14:textId="64A30235" w:rsidR="00CC18B4" w:rsidRDefault="00CC18B4" w:rsidP="00143599">
      <w:pPr>
        <w:rPr>
          <w:sz w:val="44"/>
          <w:szCs w:val="44"/>
        </w:rPr>
      </w:pPr>
      <w:r>
        <w:rPr>
          <w:sz w:val="44"/>
          <w:szCs w:val="44"/>
        </w:rPr>
        <w:lastRenderedPageBreak/>
        <w:t>PART -2 – MODEL PAPER SOLVING</w:t>
      </w:r>
      <w:r w:rsidR="00585568">
        <w:rPr>
          <w:noProof/>
          <w:sz w:val="44"/>
          <w:szCs w:val="44"/>
        </w:rPr>
        <w:drawing>
          <wp:inline distT="0" distB="0" distL="0" distR="0" wp14:anchorId="5C98A250" wp14:editId="1E6DB934">
            <wp:extent cx="5731510" cy="8112125"/>
            <wp:effectExtent l="0" t="0" r="2540" b="3175"/>
            <wp:docPr id="10841221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22193" name="Picture 10841221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9D9D" w14:textId="1A3E9CA5" w:rsidR="007338DC" w:rsidRDefault="00CC18B4" w:rsidP="0014359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2573838" wp14:editId="185BAA7D">
            <wp:extent cx="5731510" cy="8112125"/>
            <wp:effectExtent l="0" t="0" r="2540" b="3175"/>
            <wp:docPr id="735833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33670" name="Picture 7358336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03E286D7" wp14:editId="46F751A1">
            <wp:extent cx="5731510" cy="8112125"/>
            <wp:effectExtent l="0" t="0" r="2540" b="3175"/>
            <wp:docPr id="16457938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3891" name="Picture 164579389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508ABB32" wp14:editId="34C7BA5C">
            <wp:extent cx="5731510" cy="8112125"/>
            <wp:effectExtent l="0" t="0" r="2540" b="3175"/>
            <wp:docPr id="17837168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6843" name="Picture 17837168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4F5B3969" wp14:editId="0F70072D">
            <wp:extent cx="5731510" cy="8112125"/>
            <wp:effectExtent l="0" t="0" r="2540" b="3175"/>
            <wp:docPr id="21237369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36915" name="Picture 21237369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 wp14:anchorId="3D9CF9F4" wp14:editId="612E7BCE">
            <wp:extent cx="5731510" cy="8112125"/>
            <wp:effectExtent l="0" t="0" r="2540" b="3175"/>
            <wp:docPr id="623305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05950" name="Picture 6233059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F8FD" w14:textId="77777777" w:rsidR="007338DC" w:rsidRDefault="007338DC" w:rsidP="00143599">
      <w:pPr>
        <w:rPr>
          <w:sz w:val="44"/>
          <w:szCs w:val="44"/>
        </w:rPr>
      </w:pPr>
    </w:p>
    <w:p w14:paraId="0C40426B" w14:textId="77777777" w:rsidR="007338DC" w:rsidRDefault="007338DC" w:rsidP="00143599">
      <w:pPr>
        <w:rPr>
          <w:sz w:val="44"/>
          <w:szCs w:val="44"/>
        </w:rPr>
      </w:pPr>
    </w:p>
    <w:p w14:paraId="03A93CA4" w14:textId="77777777" w:rsidR="007338DC" w:rsidRDefault="007338DC" w:rsidP="00143599">
      <w:pPr>
        <w:rPr>
          <w:sz w:val="44"/>
          <w:szCs w:val="44"/>
        </w:rPr>
      </w:pPr>
    </w:p>
    <w:p w14:paraId="14167FDB" w14:textId="77777777" w:rsidR="007338DC" w:rsidRDefault="007338DC" w:rsidP="00143599">
      <w:pPr>
        <w:rPr>
          <w:sz w:val="44"/>
          <w:szCs w:val="44"/>
        </w:rPr>
      </w:pPr>
    </w:p>
    <w:p w14:paraId="62C464C5" w14:textId="77777777" w:rsidR="007338DC" w:rsidRDefault="007338DC" w:rsidP="00143599">
      <w:pPr>
        <w:rPr>
          <w:sz w:val="44"/>
          <w:szCs w:val="44"/>
        </w:rPr>
      </w:pPr>
    </w:p>
    <w:p w14:paraId="6D4D6429" w14:textId="77777777" w:rsidR="007338DC" w:rsidRDefault="007338DC" w:rsidP="00143599">
      <w:pPr>
        <w:rPr>
          <w:sz w:val="44"/>
          <w:szCs w:val="44"/>
        </w:rPr>
      </w:pPr>
    </w:p>
    <w:p w14:paraId="584E6EEF" w14:textId="77777777" w:rsidR="007338DC" w:rsidRDefault="007338DC" w:rsidP="00143599">
      <w:pPr>
        <w:rPr>
          <w:sz w:val="44"/>
          <w:szCs w:val="44"/>
        </w:rPr>
      </w:pPr>
    </w:p>
    <w:p w14:paraId="0763E2B2" w14:textId="77777777" w:rsidR="007338DC" w:rsidRDefault="007338DC" w:rsidP="00143599">
      <w:pPr>
        <w:rPr>
          <w:sz w:val="44"/>
          <w:szCs w:val="44"/>
        </w:rPr>
      </w:pPr>
    </w:p>
    <w:p w14:paraId="7AC3DECA" w14:textId="77777777" w:rsidR="007338DC" w:rsidRDefault="007338DC" w:rsidP="00143599">
      <w:pPr>
        <w:rPr>
          <w:sz w:val="44"/>
          <w:szCs w:val="44"/>
        </w:rPr>
      </w:pPr>
    </w:p>
    <w:p w14:paraId="0527DE12" w14:textId="77777777" w:rsidR="007338DC" w:rsidRDefault="007338DC" w:rsidP="00143599">
      <w:pPr>
        <w:rPr>
          <w:sz w:val="44"/>
          <w:szCs w:val="44"/>
        </w:rPr>
      </w:pPr>
    </w:p>
    <w:p w14:paraId="55926BE9" w14:textId="77777777" w:rsidR="007338DC" w:rsidRDefault="007338DC" w:rsidP="00143599">
      <w:pPr>
        <w:rPr>
          <w:sz w:val="44"/>
          <w:szCs w:val="44"/>
        </w:rPr>
      </w:pPr>
    </w:p>
    <w:p w14:paraId="3050002D" w14:textId="77777777" w:rsidR="007338DC" w:rsidRDefault="007338DC" w:rsidP="00143599">
      <w:pPr>
        <w:rPr>
          <w:sz w:val="44"/>
          <w:szCs w:val="44"/>
        </w:rPr>
      </w:pPr>
    </w:p>
    <w:p w14:paraId="58C0390A" w14:textId="77777777" w:rsidR="007338DC" w:rsidRDefault="007338DC" w:rsidP="00143599">
      <w:pPr>
        <w:rPr>
          <w:sz w:val="44"/>
          <w:szCs w:val="44"/>
        </w:rPr>
      </w:pPr>
    </w:p>
    <w:p w14:paraId="3219B7C8" w14:textId="77777777" w:rsidR="007338DC" w:rsidRDefault="007338DC" w:rsidP="00143599">
      <w:pPr>
        <w:rPr>
          <w:sz w:val="44"/>
          <w:szCs w:val="44"/>
        </w:rPr>
      </w:pPr>
    </w:p>
    <w:p w14:paraId="311747F2" w14:textId="77777777" w:rsidR="007338DC" w:rsidRDefault="007338DC" w:rsidP="00143599">
      <w:pPr>
        <w:rPr>
          <w:sz w:val="44"/>
          <w:szCs w:val="44"/>
        </w:rPr>
      </w:pPr>
    </w:p>
    <w:p w14:paraId="79CD481C" w14:textId="77777777" w:rsidR="007338DC" w:rsidRDefault="007338DC" w:rsidP="00143599">
      <w:pPr>
        <w:rPr>
          <w:sz w:val="44"/>
          <w:szCs w:val="44"/>
        </w:rPr>
      </w:pPr>
    </w:p>
    <w:p w14:paraId="65A8EBCB" w14:textId="77777777" w:rsidR="007338DC" w:rsidRDefault="007338DC" w:rsidP="00143599">
      <w:pPr>
        <w:rPr>
          <w:sz w:val="44"/>
          <w:szCs w:val="44"/>
        </w:rPr>
      </w:pPr>
    </w:p>
    <w:p w14:paraId="44E7E141" w14:textId="77777777" w:rsidR="007338DC" w:rsidRDefault="007338DC" w:rsidP="00143599">
      <w:pPr>
        <w:rPr>
          <w:sz w:val="44"/>
          <w:szCs w:val="44"/>
        </w:rPr>
      </w:pPr>
    </w:p>
    <w:p w14:paraId="78B882FD" w14:textId="77777777" w:rsidR="007338DC" w:rsidRDefault="007338DC" w:rsidP="00143599">
      <w:pPr>
        <w:rPr>
          <w:sz w:val="44"/>
          <w:szCs w:val="44"/>
        </w:rPr>
      </w:pPr>
    </w:p>
    <w:p w14:paraId="0860F2AA" w14:textId="77777777" w:rsidR="007338DC" w:rsidRDefault="007338DC" w:rsidP="00143599">
      <w:pPr>
        <w:rPr>
          <w:sz w:val="44"/>
          <w:szCs w:val="44"/>
        </w:rPr>
      </w:pPr>
    </w:p>
    <w:p w14:paraId="21E4828F" w14:textId="59861859" w:rsidR="00913387" w:rsidRDefault="00913387" w:rsidP="00143599">
      <w:pPr>
        <w:rPr>
          <w:sz w:val="44"/>
          <w:szCs w:val="44"/>
        </w:rPr>
      </w:pPr>
      <w:r w:rsidRPr="00143599">
        <w:rPr>
          <w:sz w:val="44"/>
          <w:szCs w:val="44"/>
        </w:rPr>
        <w:lastRenderedPageBreak/>
        <w:t xml:space="preserve">Part – </w:t>
      </w:r>
      <w:r w:rsidR="00143599" w:rsidRPr="00143599">
        <w:rPr>
          <w:sz w:val="44"/>
          <w:szCs w:val="44"/>
        </w:rPr>
        <w:t>3 – Dipole Antenna</w:t>
      </w:r>
    </w:p>
    <w:p w14:paraId="22FBBA86" w14:textId="77777777" w:rsidR="00143599" w:rsidRDefault="00143599" w:rsidP="00143599">
      <w:pPr>
        <w:rPr>
          <w:sz w:val="44"/>
          <w:szCs w:val="44"/>
        </w:rPr>
      </w:pPr>
    </w:p>
    <w:p w14:paraId="6E204E78" w14:textId="15B584DD" w:rsidR="00143599" w:rsidRPr="00143599" w:rsidRDefault="00143599" w:rsidP="00143599">
      <w:pPr>
        <w:rPr>
          <w:sz w:val="32"/>
          <w:szCs w:val="32"/>
        </w:rPr>
      </w:pPr>
      <w:r>
        <w:rPr>
          <w:sz w:val="32"/>
          <w:szCs w:val="32"/>
        </w:rPr>
        <w:t>Radiation Pattern of a Dipole Antenna</w:t>
      </w:r>
    </w:p>
    <w:p w14:paraId="5DEF93DA" w14:textId="77777777" w:rsidR="00143599" w:rsidRDefault="00143599" w:rsidP="00143599"/>
    <w:p w14:paraId="51C7DBC5" w14:textId="77777777" w:rsidR="00143599" w:rsidRDefault="00143599" w:rsidP="00143599">
      <w:r>
        <w:rPr>
          <w:noProof/>
        </w:rPr>
        <w:drawing>
          <wp:inline distT="0" distB="0" distL="0" distR="0" wp14:anchorId="19E81FEB" wp14:editId="646A4053">
            <wp:extent cx="5731510" cy="3367405"/>
            <wp:effectExtent l="0" t="0" r="2540" b="4445"/>
            <wp:docPr id="116431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15154" name="Picture 11643151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775E" w14:textId="54E14C9A" w:rsidR="00143599" w:rsidRPr="00143599" w:rsidRDefault="00143599" w:rsidP="00143599">
      <w:pPr>
        <w:rPr>
          <w:sz w:val="32"/>
          <w:szCs w:val="32"/>
        </w:rPr>
      </w:pPr>
      <w:r>
        <w:rPr>
          <w:sz w:val="32"/>
          <w:szCs w:val="32"/>
        </w:rPr>
        <w:t>S11 vs frequency plot after impedance matching</w:t>
      </w:r>
    </w:p>
    <w:p w14:paraId="6C5FD000" w14:textId="258CE602" w:rsidR="00143599" w:rsidRDefault="00143599" w:rsidP="00143599">
      <w:r>
        <w:rPr>
          <w:noProof/>
        </w:rPr>
        <w:drawing>
          <wp:inline distT="0" distB="0" distL="0" distR="0" wp14:anchorId="2960910D" wp14:editId="701B5A75">
            <wp:extent cx="5731510" cy="3369945"/>
            <wp:effectExtent l="0" t="0" r="2540" b="1905"/>
            <wp:docPr id="661259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59715" name="Picture 6612597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CC16" w14:textId="6013A38C" w:rsidR="00143599" w:rsidRPr="00143599" w:rsidRDefault="00143599" w:rsidP="00143599">
      <w:pPr>
        <w:rPr>
          <w:sz w:val="32"/>
          <w:szCs w:val="32"/>
        </w:rPr>
      </w:pPr>
      <w:r>
        <w:rPr>
          <w:sz w:val="32"/>
          <w:szCs w:val="32"/>
        </w:rPr>
        <w:lastRenderedPageBreak/>
        <w:t>S11  vs frequency before impedance matching</w:t>
      </w:r>
    </w:p>
    <w:p w14:paraId="79EDFB1F" w14:textId="77777777" w:rsidR="00143599" w:rsidRDefault="00143599" w:rsidP="00143599"/>
    <w:p w14:paraId="09F04994" w14:textId="77777777" w:rsidR="00143599" w:rsidRDefault="00143599" w:rsidP="00143599">
      <w:r>
        <w:rPr>
          <w:noProof/>
        </w:rPr>
        <w:drawing>
          <wp:inline distT="0" distB="0" distL="0" distR="0" wp14:anchorId="526D5916" wp14:editId="4ACE86EF">
            <wp:extent cx="5731510" cy="3367405"/>
            <wp:effectExtent l="0" t="0" r="2540" b="4445"/>
            <wp:docPr id="373261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61397" name="Picture 3732613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08D1" w14:textId="77777777" w:rsidR="00143599" w:rsidRDefault="00143599" w:rsidP="00143599"/>
    <w:p w14:paraId="6C19D2A1" w14:textId="2A1E3387" w:rsidR="00143599" w:rsidRPr="00143599" w:rsidRDefault="00143599" w:rsidP="00143599">
      <w:pPr>
        <w:rPr>
          <w:sz w:val="32"/>
          <w:szCs w:val="32"/>
        </w:rPr>
      </w:pPr>
      <w:r>
        <w:rPr>
          <w:sz w:val="32"/>
          <w:szCs w:val="32"/>
        </w:rPr>
        <w:t>Impedance vs frequency plot of the dipole antenna</w:t>
      </w:r>
    </w:p>
    <w:p w14:paraId="505F970E" w14:textId="77777777" w:rsidR="00143599" w:rsidRDefault="00143599" w:rsidP="00143599"/>
    <w:p w14:paraId="0A24E4E0" w14:textId="62437154" w:rsidR="00143599" w:rsidRDefault="00143599" w:rsidP="00143599">
      <w:r>
        <w:rPr>
          <w:noProof/>
        </w:rPr>
        <w:drawing>
          <wp:inline distT="0" distB="0" distL="0" distR="0" wp14:anchorId="66292D9A" wp14:editId="15AA8C21">
            <wp:extent cx="5731510" cy="3379470"/>
            <wp:effectExtent l="0" t="0" r="2540" b="0"/>
            <wp:docPr id="793521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1885" name="Picture 7935218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F50C" w14:textId="77777777" w:rsidR="00913387" w:rsidRDefault="00913387"/>
    <w:p w14:paraId="48FE04FB" w14:textId="77777777" w:rsidR="00143599" w:rsidRDefault="00143599"/>
    <w:p w14:paraId="4CE15FA8" w14:textId="77777777" w:rsidR="00BC68D8" w:rsidRDefault="00BC68D8"/>
    <w:p w14:paraId="63C19277" w14:textId="2B6C7739" w:rsidR="00913387" w:rsidRDefault="00913387"/>
    <w:sectPr w:rsidR="009133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387"/>
    <w:rsid w:val="00143599"/>
    <w:rsid w:val="002364C4"/>
    <w:rsid w:val="002A5C04"/>
    <w:rsid w:val="003C4660"/>
    <w:rsid w:val="00461197"/>
    <w:rsid w:val="004D67D3"/>
    <w:rsid w:val="00585568"/>
    <w:rsid w:val="005C46CB"/>
    <w:rsid w:val="005E7883"/>
    <w:rsid w:val="00633058"/>
    <w:rsid w:val="00721016"/>
    <w:rsid w:val="007338DC"/>
    <w:rsid w:val="00913387"/>
    <w:rsid w:val="00A63C3A"/>
    <w:rsid w:val="00BC68D8"/>
    <w:rsid w:val="00CC18B4"/>
    <w:rsid w:val="00FE3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F9CAD"/>
  <w15:chartTrackingRefBased/>
  <w15:docId w15:val="{35BB3A14-9497-4645-B7A7-17CDC9FAB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19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Munukutla</dc:creator>
  <cp:keywords/>
  <dc:description/>
  <cp:lastModifiedBy>Pranav Munukutla</cp:lastModifiedBy>
  <cp:revision>11</cp:revision>
  <cp:lastPrinted>2024-08-11T18:22:00Z</cp:lastPrinted>
  <dcterms:created xsi:type="dcterms:W3CDTF">2024-08-11T16:50:00Z</dcterms:created>
  <dcterms:modified xsi:type="dcterms:W3CDTF">2024-08-11T18:23:00Z</dcterms:modified>
</cp:coreProperties>
</file>